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中国总会计师协会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2020年度</w:t>
      </w:r>
      <w:r>
        <w:rPr>
          <w:rFonts w:hint="eastAsia" w:ascii="宋体" w:hAnsi="宋体"/>
          <w:b/>
          <w:sz w:val="36"/>
          <w:szCs w:val="36"/>
        </w:rPr>
        <w:t>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</w:t>
      </w:r>
      <w:r>
        <w:rPr>
          <w:rFonts w:hint="eastAsia" w:ascii="宋体" w:hAnsi="宋体"/>
          <w:b/>
          <w:sz w:val="36"/>
          <w:szCs w:val="36"/>
        </w:rPr>
        <w:t>次理事会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常务理事会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</w:rPr>
        <w:t>会议纪要</w:t>
      </w:r>
    </w:p>
    <w:p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>
      <w:pPr>
        <w:tabs>
          <w:tab w:val="left" w:pos="426"/>
          <w:tab w:val="left" w:pos="709"/>
        </w:tabs>
        <w:ind w:firstLine="600" w:firstLineChars="200"/>
        <w:jc w:val="both"/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</w:rPr>
        <w:t>中国总会计师协会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以下简称“中总协”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sz w:val="30"/>
          <w:szCs w:val="30"/>
        </w:rPr>
        <w:t>于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以通讯方式</w:t>
      </w:r>
      <w:r>
        <w:rPr>
          <w:rFonts w:hint="eastAsia" w:ascii="仿宋_GB2312" w:hAnsi="宋体" w:eastAsia="仿宋_GB2312" w:cs="宋体"/>
          <w:sz w:val="30"/>
          <w:szCs w:val="30"/>
        </w:rPr>
        <w:t>召开了20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度</w:t>
      </w:r>
      <w:r>
        <w:rPr>
          <w:rFonts w:hint="eastAsia" w:ascii="仿宋_GB2312" w:hAnsi="宋体" w:eastAsia="仿宋_GB2312" w:cs="宋体"/>
          <w:sz w:val="30"/>
          <w:szCs w:val="30"/>
        </w:rPr>
        <w:t>第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二</w:t>
      </w:r>
      <w:r>
        <w:rPr>
          <w:rFonts w:hint="eastAsia" w:ascii="仿宋_GB2312" w:hAnsi="宋体" w:eastAsia="仿宋_GB2312" w:cs="宋体"/>
          <w:sz w:val="30"/>
          <w:szCs w:val="30"/>
        </w:rPr>
        <w:t>次理事会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常务理事会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会议</w:t>
      </w:r>
      <w:r>
        <w:rPr>
          <w:rFonts w:hint="eastAsia" w:ascii="仿宋_GB2312" w:hAnsi="宋体" w:eastAsia="仿宋_GB2312" w:cs="宋体"/>
          <w:sz w:val="30"/>
          <w:szCs w:val="30"/>
        </w:rPr>
        <w:t>，会议审议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了《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  <w:t>关于由潘晓江同志代行中国总会计师协会秘书长职权的议案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）》，并做了关于中总协第五届理事会延期换届的说明，截至11月16日，各位理事（常务理事）未对议案提出书面异议，同意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  <w:t>由潘晓江同志代行中总协秘书长职权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ind w:left="1493" w:leftChars="568" w:hanging="300" w:hangingChars="100"/>
        <w:jc w:val="both"/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ind w:left="1493" w:leftChars="568" w:hanging="300" w:hangingChars="100"/>
        <w:jc w:val="both"/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66"/>
    <w:rsid w:val="00067BD2"/>
    <w:rsid w:val="00080005"/>
    <w:rsid w:val="000A4883"/>
    <w:rsid w:val="000C1652"/>
    <w:rsid w:val="00193138"/>
    <w:rsid w:val="00195C28"/>
    <w:rsid w:val="002215D7"/>
    <w:rsid w:val="00222D71"/>
    <w:rsid w:val="00246131"/>
    <w:rsid w:val="0027177F"/>
    <w:rsid w:val="002D3DE4"/>
    <w:rsid w:val="003569BD"/>
    <w:rsid w:val="003A2866"/>
    <w:rsid w:val="003F0FFB"/>
    <w:rsid w:val="00410034"/>
    <w:rsid w:val="00434DFD"/>
    <w:rsid w:val="00485D25"/>
    <w:rsid w:val="004F05A5"/>
    <w:rsid w:val="00517441"/>
    <w:rsid w:val="005931DD"/>
    <w:rsid w:val="005C2756"/>
    <w:rsid w:val="005D59B1"/>
    <w:rsid w:val="00621D4E"/>
    <w:rsid w:val="00622B39"/>
    <w:rsid w:val="006530F0"/>
    <w:rsid w:val="00687F84"/>
    <w:rsid w:val="006A03BD"/>
    <w:rsid w:val="006D2383"/>
    <w:rsid w:val="006E1A61"/>
    <w:rsid w:val="006F342A"/>
    <w:rsid w:val="007D28E5"/>
    <w:rsid w:val="007D5258"/>
    <w:rsid w:val="007F1BDE"/>
    <w:rsid w:val="00802FD8"/>
    <w:rsid w:val="00812751"/>
    <w:rsid w:val="0088062B"/>
    <w:rsid w:val="008C1195"/>
    <w:rsid w:val="00931738"/>
    <w:rsid w:val="00942028"/>
    <w:rsid w:val="00993FD3"/>
    <w:rsid w:val="009D0A26"/>
    <w:rsid w:val="009E562C"/>
    <w:rsid w:val="009F54AB"/>
    <w:rsid w:val="00A6091A"/>
    <w:rsid w:val="00A75F54"/>
    <w:rsid w:val="00AA7E55"/>
    <w:rsid w:val="00AB4342"/>
    <w:rsid w:val="00B02851"/>
    <w:rsid w:val="00B32FF3"/>
    <w:rsid w:val="00B5045B"/>
    <w:rsid w:val="00B50688"/>
    <w:rsid w:val="00B60559"/>
    <w:rsid w:val="00B74DAB"/>
    <w:rsid w:val="00B860E6"/>
    <w:rsid w:val="00C23567"/>
    <w:rsid w:val="00C57663"/>
    <w:rsid w:val="00C732CD"/>
    <w:rsid w:val="00CF18A2"/>
    <w:rsid w:val="00D47732"/>
    <w:rsid w:val="00D57E75"/>
    <w:rsid w:val="00DE67E0"/>
    <w:rsid w:val="00E41982"/>
    <w:rsid w:val="00E62147"/>
    <w:rsid w:val="00E64C8D"/>
    <w:rsid w:val="00F23D40"/>
    <w:rsid w:val="00F414A0"/>
    <w:rsid w:val="00F72585"/>
    <w:rsid w:val="00F744D7"/>
    <w:rsid w:val="00F81849"/>
    <w:rsid w:val="00F85639"/>
    <w:rsid w:val="00F94B8D"/>
    <w:rsid w:val="00FA63FA"/>
    <w:rsid w:val="00FB17DB"/>
    <w:rsid w:val="00FB6DA3"/>
    <w:rsid w:val="00FE5809"/>
    <w:rsid w:val="011017F1"/>
    <w:rsid w:val="02076A22"/>
    <w:rsid w:val="0253569C"/>
    <w:rsid w:val="03130826"/>
    <w:rsid w:val="03873EDC"/>
    <w:rsid w:val="044168F1"/>
    <w:rsid w:val="05C84665"/>
    <w:rsid w:val="06904DF1"/>
    <w:rsid w:val="06E75FC1"/>
    <w:rsid w:val="074D5800"/>
    <w:rsid w:val="08BB7433"/>
    <w:rsid w:val="08C11AA9"/>
    <w:rsid w:val="0A112686"/>
    <w:rsid w:val="0A3974AE"/>
    <w:rsid w:val="0B57492A"/>
    <w:rsid w:val="0B5D377E"/>
    <w:rsid w:val="0B9405B1"/>
    <w:rsid w:val="0BCD262D"/>
    <w:rsid w:val="0BD01A94"/>
    <w:rsid w:val="0C0A6343"/>
    <w:rsid w:val="0F755D2B"/>
    <w:rsid w:val="11584DB6"/>
    <w:rsid w:val="13114C76"/>
    <w:rsid w:val="13233BDF"/>
    <w:rsid w:val="136E1606"/>
    <w:rsid w:val="13840847"/>
    <w:rsid w:val="14091991"/>
    <w:rsid w:val="14EC0232"/>
    <w:rsid w:val="154C6897"/>
    <w:rsid w:val="17631AD7"/>
    <w:rsid w:val="1C5A5568"/>
    <w:rsid w:val="1CC45ED1"/>
    <w:rsid w:val="1D25797C"/>
    <w:rsid w:val="1EC925D0"/>
    <w:rsid w:val="1FFF030E"/>
    <w:rsid w:val="228665AD"/>
    <w:rsid w:val="22BA45CC"/>
    <w:rsid w:val="231725CF"/>
    <w:rsid w:val="25EB1776"/>
    <w:rsid w:val="26DC62E4"/>
    <w:rsid w:val="2C8264F5"/>
    <w:rsid w:val="2CEB3EF2"/>
    <w:rsid w:val="2D760E22"/>
    <w:rsid w:val="2DA032F9"/>
    <w:rsid w:val="2F756883"/>
    <w:rsid w:val="2F8D6C89"/>
    <w:rsid w:val="303A437C"/>
    <w:rsid w:val="307A757B"/>
    <w:rsid w:val="30F24751"/>
    <w:rsid w:val="318D19EF"/>
    <w:rsid w:val="31B5296F"/>
    <w:rsid w:val="31BC529A"/>
    <w:rsid w:val="33931F1F"/>
    <w:rsid w:val="354658FB"/>
    <w:rsid w:val="356A09E8"/>
    <w:rsid w:val="35B815B2"/>
    <w:rsid w:val="35F25A2E"/>
    <w:rsid w:val="36A12A7D"/>
    <w:rsid w:val="37DA6981"/>
    <w:rsid w:val="386508C8"/>
    <w:rsid w:val="38D01B1E"/>
    <w:rsid w:val="399508FD"/>
    <w:rsid w:val="3AA318E8"/>
    <w:rsid w:val="3AAB1B10"/>
    <w:rsid w:val="3BF2098A"/>
    <w:rsid w:val="3C387505"/>
    <w:rsid w:val="3CFD2945"/>
    <w:rsid w:val="3DE32DA3"/>
    <w:rsid w:val="3E1D086D"/>
    <w:rsid w:val="411203D1"/>
    <w:rsid w:val="41C831BB"/>
    <w:rsid w:val="426912AB"/>
    <w:rsid w:val="42911EB3"/>
    <w:rsid w:val="43C779F5"/>
    <w:rsid w:val="440F25A9"/>
    <w:rsid w:val="445D68B7"/>
    <w:rsid w:val="44D81E25"/>
    <w:rsid w:val="455F6A24"/>
    <w:rsid w:val="46A8765B"/>
    <w:rsid w:val="47C1761E"/>
    <w:rsid w:val="47CA38F0"/>
    <w:rsid w:val="489E37D0"/>
    <w:rsid w:val="48EA6883"/>
    <w:rsid w:val="49693C8A"/>
    <w:rsid w:val="4A28290E"/>
    <w:rsid w:val="4A8A0843"/>
    <w:rsid w:val="4AFE2A53"/>
    <w:rsid w:val="4B8036B7"/>
    <w:rsid w:val="4D0C5C4D"/>
    <w:rsid w:val="4D3F3B11"/>
    <w:rsid w:val="4D9E2949"/>
    <w:rsid w:val="522007F1"/>
    <w:rsid w:val="537B2C7C"/>
    <w:rsid w:val="57393D3C"/>
    <w:rsid w:val="59FF6B04"/>
    <w:rsid w:val="5A4E5854"/>
    <w:rsid w:val="5B44392D"/>
    <w:rsid w:val="5B5B05B4"/>
    <w:rsid w:val="5D24645E"/>
    <w:rsid w:val="5D294625"/>
    <w:rsid w:val="5E8006B2"/>
    <w:rsid w:val="5F9710F6"/>
    <w:rsid w:val="60A03060"/>
    <w:rsid w:val="61D17C20"/>
    <w:rsid w:val="64E75DA8"/>
    <w:rsid w:val="66652C44"/>
    <w:rsid w:val="67FD3B75"/>
    <w:rsid w:val="690B2C87"/>
    <w:rsid w:val="69172893"/>
    <w:rsid w:val="69B77F1B"/>
    <w:rsid w:val="6A502A93"/>
    <w:rsid w:val="6AFE7019"/>
    <w:rsid w:val="6DA43E19"/>
    <w:rsid w:val="6E2F4DB5"/>
    <w:rsid w:val="6E97013E"/>
    <w:rsid w:val="700E3457"/>
    <w:rsid w:val="72E66814"/>
    <w:rsid w:val="73945BEB"/>
    <w:rsid w:val="7452429A"/>
    <w:rsid w:val="755B1617"/>
    <w:rsid w:val="7855182E"/>
    <w:rsid w:val="78582606"/>
    <w:rsid w:val="78804F6C"/>
    <w:rsid w:val="79147B20"/>
    <w:rsid w:val="797C255A"/>
    <w:rsid w:val="7AA45441"/>
    <w:rsid w:val="7AD972D8"/>
    <w:rsid w:val="7C07713B"/>
    <w:rsid w:val="7C4C1E58"/>
    <w:rsid w:val="7DE420EA"/>
    <w:rsid w:val="7F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1814</Words>
  <Characters>10340</Characters>
  <Lines>86</Lines>
  <Paragraphs>24</Paragraphs>
  <TotalTime>0</TotalTime>
  <ScaleCrop>false</ScaleCrop>
  <LinksUpToDate>false</LinksUpToDate>
  <CharactersWithSpaces>12130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微软用户</dc:creator>
  <cp:lastModifiedBy>huiyu</cp:lastModifiedBy>
  <cp:lastPrinted>2020-11-16T00:49:00Z</cp:lastPrinted>
  <dcterms:modified xsi:type="dcterms:W3CDTF">2020-11-23T02:37:07Z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